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Jardinagem De Verão</w:t>
      </w:r>
    </w:p>
    <w:p>
      <w:pPr>
        <w:sectPr>
          <w:pgSz w:w="12240" w:h="15840" w:orient="portrait"/>
          <w:cols w:equalWidth="0" w:num="1">
            <w:col w:w="9360"/>
          </w:cols>
          <w:pgMar w:left="1440" w:top="718" w:right="1440" w:bottom="424"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18" w:right="1440" w:bottom="424"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4"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8" w:lineRule="exact"/>
        <w:rPr>
          <w:sz w:val="20"/>
          <w:szCs w:val="20"/>
          <w:color w:val="auto"/>
        </w:rPr>
      </w:pPr>
    </w:p>
    <w:p>
      <w:pPr>
        <w:ind w:right="100"/>
        <w:spacing w:after="0" w:line="256"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5"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4"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17" w:right="1440" w:bottom="424"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Flores coloridas do jardim de verão</w:t>
      </w:r>
      <w:r>
        <w:rPr>
          <w:sz w:val="20"/>
          <w:szCs w:val="20"/>
          <w:color w:val="auto"/>
        </w:rPr>
        <w:tab/>
      </w:r>
      <w:r>
        <w:rPr>
          <w:rFonts w:ascii="Verdana" w:cs="Verdana" w:eastAsia="Verdana" w:hAnsi="Verdana"/>
          <w:sz w:val="24"/>
          <w:szCs w:val="24"/>
          <w:b w:val="1"/>
          <w:bCs w:val="1"/>
          <w:color w:val="auto"/>
        </w:rPr>
        <w:t>6</w:t>
      </w:r>
    </w:p>
    <w:p>
      <w:pPr>
        <w:spacing w:after="0" w:line="304"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Construindo um jardim de verão com crianças</w:t>
      </w:r>
      <w:r>
        <w:rPr>
          <w:sz w:val="20"/>
          <w:szCs w:val="20"/>
          <w:color w:val="auto"/>
        </w:rPr>
        <w:tab/>
      </w:r>
      <w:r>
        <w:rPr>
          <w:rFonts w:ascii="Verdana" w:cs="Verdana" w:eastAsia="Verdana" w:hAnsi="Verdana"/>
          <w:sz w:val="24"/>
          <w:szCs w:val="24"/>
          <w:b w:val="1"/>
          <w:bCs w:val="1"/>
          <w:color w:val="auto"/>
        </w:rPr>
        <w:t>8</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Criando um jardim de verão com orçamento limitado</w:t>
      </w:r>
      <w:r>
        <w:rPr>
          <w:sz w:val="20"/>
          <w:szCs w:val="20"/>
          <w:color w:val="auto"/>
        </w:rPr>
        <w:tab/>
      </w:r>
      <w:r>
        <w:rPr>
          <w:rFonts w:ascii="Verdana" w:cs="Verdana" w:eastAsia="Verdana" w:hAnsi="Verdana"/>
          <w:sz w:val="23"/>
          <w:szCs w:val="23"/>
          <w:b w:val="1"/>
          <w:bCs w:val="1"/>
          <w:color w:val="auto"/>
        </w:rPr>
        <w:t>10</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Fornecendo Seu Jardim de Verão</w:t>
      </w:r>
      <w:r>
        <w:rPr>
          <w:sz w:val="20"/>
          <w:szCs w:val="20"/>
          <w:color w:val="auto"/>
        </w:rPr>
        <w:tab/>
      </w:r>
      <w:r>
        <w:rPr>
          <w:rFonts w:ascii="Verdana" w:cs="Verdana" w:eastAsia="Verdana" w:hAnsi="Verdana"/>
          <w:sz w:val="23"/>
          <w:szCs w:val="23"/>
          <w:b w:val="1"/>
          <w:bCs w:val="1"/>
          <w:color w:val="auto"/>
        </w:rPr>
        <w:t>12</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Uma experiência orgânica no jardim de verão</w:t>
      </w:r>
      <w:r>
        <w:rPr>
          <w:sz w:val="20"/>
          <w:szCs w:val="20"/>
          <w:color w:val="auto"/>
        </w:rPr>
        <w:tab/>
      </w:r>
      <w:r>
        <w:rPr>
          <w:rFonts w:ascii="Verdana" w:cs="Verdana" w:eastAsia="Verdana" w:hAnsi="Verdana"/>
          <w:sz w:val="23"/>
          <w:szCs w:val="23"/>
          <w:b w:val="1"/>
          <w:bCs w:val="1"/>
          <w:color w:val="auto"/>
        </w:rPr>
        <w:t>14</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Decorando seu jardim de verão</w:t>
      </w:r>
      <w:r>
        <w:rPr>
          <w:sz w:val="20"/>
          <w:szCs w:val="20"/>
          <w:color w:val="auto"/>
        </w:rPr>
        <w:tab/>
      </w:r>
      <w:r>
        <w:rPr>
          <w:rFonts w:ascii="Verdana" w:cs="Verdana" w:eastAsia="Verdana" w:hAnsi="Verdana"/>
          <w:sz w:val="23"/>
          <w:szCs w:val="23"/>
          <w:b w:val="1"/>
          <w:bCs w:val="1"/>
          <w:color w:val="auto"/>
        </w:rPr>
        <w:t>16</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Cultivo de vegetais no seu jardim de verão</w:t>
      </w:r>
      <w:r>
        <w:rPr>
          <w:sz w:val="20"/>
          <w:szCs w:val="20"/>
          <w:color w:val="auto"/>
        </w:rPr>
        <w:tab/>
      </w:r>
      <w:r>
        <w:rPr>
          <w:rFonts w:ascii="Verdana" w:cs="Verdana" w:eastAsia="Verdana" w:hAnsi="Verdana"/>
          <w:sz w:val="23"/>
          <w:szCs w:val="23"/>
          <w:b w:val="1"/>
          <w:bCs w:val="1"/>
          <w:color w:val="auto"/>
        </w:rPr>
        <w:t>18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17" w:right="1440" w:bottom="424"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ind w:right="420"/>
        <w:spacing w:after="0" w:line="257" w:lineRule="auto"/>
        <w:rPr>
          <w:sz w:val="20"/>
          <w:szCs w:val="20"/>
          <w:color w:val="auto"/>
        </w:rPr>
      </w:pPr>
      <w:r>
        <w:rPr>
          <w:rFonts w:ascii="Verdana" w:cs="Verdana" w:eastAsia="Verdana" w:hAnsi="Verdana"/>
          <w:sz w:val="24"/>
          <w:szCs w:val="24"/>
          <w:b w:val="1"/>
          <w:bCs w:val="1"/>
          <w:color w:val="auto"/>
        </w:rPr>
        <w:t>Uma coisa que muitas vezes é esquecida ao planejar e criar um belo jardim de verão para os proprietários desfrutarem é o fato de o jardim existir durante todo o ano.</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Infelizmente, na grande maioria dos jardins de verão, há um enorme buraco no jardim durante a grande maioria do ano. Planejar com cuidado, a fim de evitar esse processo, e plantar plantas com flores que florescem durante várias estações do ano, bem como plantas que forneçam uma bela folhagem e vegetação, mesmo quando as flores podem não estar florescendo, pode impedir que essa ausência de vida em seu jardim de verão ocorra .</w:t>
      </w:r>
    </w:p>
    <w:p>
      <w:pPr>
        <w:spacing w:after="0" w:line="322"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Plante continuamente e cuide do seu jardim de forma consistente ao longo do ano. Obviamente, os meses de inverno não são ótimos para plantar na terra, mas isso não significa que você não pode usar vasos de flores cheios de ofertas sazonais para preencher as lacunas de verde em seu jardim.</w:t>
      </w:r>
    </w:p>
    <w:p>
      <w:pPr>
        <w:spacing w:after="0" w:line="320"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Há todos os tipos de flores que prosperam no clima de inverno, o que faria uma bela adição ao seu jardim de inverno sem tirar nada da beleza do seu jardim de verão. De fato, a capacidade de incorporar essas flores e plantas em seu jardim sem necessariamente plantar pode ser um excelente incentivo para manter seu jardim atualizado, mesmo em estações que não são tradicionalmente consideradas estações de jardinagem.</w:t>
      </w:r>
    </w:p>
    <w:p>
      <w:pPr>
        <w:spacing w:after="0" w:line="322" w:lineRule="exact"/>
        <w:rPr>
          <w:sz w:val="20"/>
          <w:szCs w:val="20"/>
          <w:color w:val="auto"/>
        </w:rPr>
      </w:pPr>
    </w:p>
    <w:p>
      <w:pPr>
        <w:ind w:right="140"/>
        <w:spacing w:after="0" w:line="274" w:lineRule="auto"/>
        <w:rPr>
          <w:sz w:val="20"/>
          <w:szCs w:val="20"/>
          <w:color w:val="auto"/>
        </w:rPr>
      </w:pPr>
      <w:r>
        <w:rPr>
          <w:rFonts w:ascii="Verdana" w:cs="Verdana" w:eastAsia="Verdana" w:hAnsi="Verdana"/>
          <w:sz w:val="23"/>
          <w:szCs w:val="23"/>
          <w:color w:val="auto"/>
        </w:rPr>
        <w:t>Adicione recursos ao seu jardim que não sejam relacionados à planta para trazer salpicos de cor ao jardim durante os meses de inverno, preservando o espaço necessário para plantar o jardim no verão, quando chegar a hora apropriada.</w:t>
      </w:r>
    </w:p>
    <w:p>
      <w:pPr>
        <w:spacing w:after="0" w:line="301" w:lineRule="exact"/>
        <w:rPr>
          <w:sz w:val="20"/>
          <w:szCs w:val="20"/>
          <w:color w:val="auto"/>
        </w:rPr>
      </w:pPr>
    </w:p>
    <w:p>
      <w:pPr>
        <w:ind w:right="640"/>
        <w:spacing w:after="0" w:line="258" w:lineRule="auto"/>
        <w:rPr>
          <w:sz w:val="20"/>
          <w:szCs w:val="20"/>
          <w:color w:val="auto"/>
        </w:rPr>
      </w:pPr>
      <w:r>
        <w:rPr>
          <w:rFonts w:ascii="Verdana" w:cs="Verdana" w:eastAsia="Verdana" w:hAnsi="Verdana"/>
          <w:sz w:val="24"/>
          <w:szCs w:val="24"/>
          <w:color w:val="auto"/>
        </w:rPr>
        <w:t>Os vasos de flores são um ótimo exemplo disso, mas também os ornamentos e as estátuas do gramado que podem ser movidos para um local diferente durante os meses de verão ou removidos todos juntos. Mantenha a terra quente para o jardim de verão chegar durante aqueles longos meses frios de inverno.</w:t>
      </w:r>
    </w:p>
    <w:p>
      <w:pPr>
        <w:spacing w:after="0" w:line="320" w:lineRule="exact"/>
        <w:rPr>
          <w:sz w:val="20"/>
          <w:szCs w:val="20"/>
          <w:color w:val="auto"/>
        </w:rPr>
      </w:pPr>
    </w:p>
    <w:p>
      <w:pPr>
        <w:ind w:right="340"/>
        <w:spacing w:after="0" w:line="272" w:lineRule="auto"/>
        <w:rPr>
          <w:sz w:val="20"/>
          <w:szCs w:val="20"/>
          <w:color w:val="auto"/>
        </w:rPr>
      </w:pPr>
      <w:r>
        <w:rPr>
          <w:rFonts w:ascii="Verdana" w:cs="Verdana" w:eastAsia="Verdana" w:hAnsi="Verdana"/>
          <w:sz w:val="23"/>
          <w:szCs w:val="23"/>
          <w:color w:val="auto"/>
        </w:rPr>
        <w:t>Use os meses de inverno para planejar seu jardim de verão. A primavera é frequentemente gasta em preparação e os meses de outono são gastos na colheita. Os meses de inverno seriam utilizados de maneira excelente, planejando as novas adições e os possíveis movimentos que precisam ocorrer nos próximos meses. Trabalhando em</w:t>
      </w:r>
    </w:p>
    <w:p>
      <w:pPr>
        <w:spacing w:after="0" w:line="33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17" w:right="1440" w:bottom="424"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7"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seu jardim e melhorá-lo não requer necessariamente trabalhar em seu jardim. Depois de preencher essas lacunas e um pouco de verde e cor em seu jardim nos meses de inverno, você poderá concentrar sua atenção em tornar o jardim de verão ainda melhor e mais espetacular do que nunca.</w:t>
      </w:r>
    </w:p>
    <w:p>
      <w:pPr>
        <w:spacing w:after="0" w:line="32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Tenha cuidado para não plantar todas as suas sementes em um local do jardim, por assim dizer, enquanto estiver fazendo seus planos. Com isso, quero dizer que você precisa manter certa disposição para fazer ajustes e correções à medida que avança e aprender mais sobre o processo de cultivo e as necessidades específicas de jardinagem do seu quintal.</w:t>
      </w:r>
    </w:p>
    <w:p>
      <w:pPr>
        <w:spacing w:after="0" w:line="321" w:lineRule="exact"/>
        <w:rPr>
          <w:sz w:val="20"/>
          <w:szCs w:val="20"/>
          <w:color w:val="auto"/>
        </w:rPr>
      </w:pPr>
    </w:p>
    <w:p>
      <w:pPr>
        <w:ind w:right="440"/>
        <w:spacing w:after="0" w:line="258" w:lineRule="auto"/>
        <w:rPr>
          <w:sz w:val="20"/>
          <w:szCs w:val="20"/>
          <w:color w:val="auto"/>
        </w:rPr>
      </w:pPr>
      <w:r>
        <w:rPr>
          <w:rFonts w:ascii="Verdana" w:cs="Verdana" w:eastAsia="Verdana" w:hAnsi="Verdana"/>
          <w:sz w:val="24"/>
          <w:szCs w:val="24"/>
          <w:color w:val="auto"/>
        </w:rPr>
        <w:t>Cada estação de crescimento trará uma temporada de novas lições para aprender, reserve um tempo para refletir sobre as lições aprendidas nas temporadas anteriores ao fazer planos para as próximas temporadas e fazer os ajustes que se apresentarem ao longo do caminho.</w:t>
      </w:r>
    </w:p>
    <w:p>
      <w:pPr>
        <w:spacing w:after="0" w:line="318"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Ao aprender com os erros do passado e sempre olhando e antecipando as necessidades do futuro, você garante um maior sucesso a cada ano no seu jardim de verão, não apenas durante os dias de verão do cão, mas durante todas as estações do 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17" w:right="1440" w:bottom="424"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6" w:lineRule="exact"/>
        <w:rPr>
          <w:sz w:val="20"/>
          <w:szCs w:val="20"/>
          <w:color w:val="auto"/>
        </w:rPr>
      </w:pPr>
    </w:p>
    <w:p>
      <w:pPr>
        <w:ind w:right="1320"/>
        <w:spacing w:after="0" w:line="258" w:lineRule="auto"/>
        <w:rPr>
          <w:sz w:val="20"/>
          <w:szCs w:val="20"/>
          <w:color w:val="auto"/>
        </w:rPr>
      </w:pPr>
      <w:r>
        <w:rPr>
          <w:rFonts w:ascii="Verdana" w:cs="Verdana" w:eastAsia="Verdana" w:hAnsi="Verdana"/>
          <w:sz w:val="40"/>
          <w:szCs w:val="40"/>
          <w:b w:val="1"/>
          <w:bCs w:val="1"/>
          <w:color w:val="auto"/>
        </w:rPr>
        <w:t>Capítulo 1: Flores coloridas do jardim de verão</w:t>
      </w:r>
    </w:p>
    <w:p>
      <w:pPr>
        <w:spacing w:after="0" w:line="4"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ind w:right="200"/>
        <w:spacing w:after="0" w:line="273" w:lineRule="auto"/>
        <w:rPr>
          <w:sz w:val="20"/>
          <w:szCs w:val="20"/>
          <w:color w:val="auto"/>
        </w:rPr>
      </w:pPr>
      <w:r>
        <w:rPr>
          <w:rFonts w:ascii="Verdana" w:cs="Verdana" w:eastAsia="Verdana" w:hAnsi="Verdana"/>
          <w:sz w:val="23"/>
          <w:szCs w:val="23"/>
          <w:b w:val="1"/>
          <w:bCs w:val="1"/>
          <w:color w:val="auto"/>
        </w:rPr>
        <w:t>Se você gosta de flores ou se planeja incluir algumas flores em seu jardim de verão, reserve um momento para aprender sobre as flores ou plantas com flores mais adequadas aos meses de verão e como essas plantas são vistas pela luz do sol e pela sombra.</w:t>
      </w:r>
    </w:p>
    <w:p>
      <w:pPr>
        <w:spacing w:after="0" w:line="30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Nem todas as flores são criadas da mesma forma quando se trata de suportar o calor do sol do verão e algumas requerem um pouco mais de cuidado do que outras. Lembre-se de tudo isso ao planejar seu jardim de verão e escolha sabiamente de acordo com o tipo de atendimento que deseja prestar.</w:t>
      </w:r>
    </w:p>
    <w:p>
      <w:pPr>
        <w:spacing w:after="0" w:line="320"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Este é um guia geral para os vários tipos de plantas que são adequados para um jardim de verão e não necessariamente aqueles que são adequados para descansar lado a lado. Estude as flores que você decidir incluir no seu jardim de verão para garantir que você mantenha as que amam a água e que não gostam do sol daquelas que prosperam com pouca água e grandes quantidades de sol.</w:t>
      </w:r>
    </w:p>
    <w:p>
      <w:pPr>
        <w:spacing w:after="0" w:line="322"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Em outras palavras, você precisará realizar um estudo mais aprofundado das flores que decidir incluir em seu jardim de verão, a fim de determinar o posicionamento adequado dessas flores para obter a maior cor, efeito e melhor vida possível para as flores que você escolher.</w:t>
      </w:r>
    </w:p>
    <w:p>
      <w:pPr>
        <w:spacing w:after="0" w:line="320" w:lineRule="exact"/>
        <w:rPr>
          <w:sz w:val="20"/>
          <w:szCs w:val="20"/>
          <w:color w:val="auto"/>
        </w:rPr>
      </w:pPr>
    </w:p>
    <w:p>
      <w:pPr>
        <w:ind w:right="160"/>
        <w:spacing w:after="0" w:line="272" w:lineRule="auto"/>
        <w:rPr>
          <w:sz w:val="20"/>
          <w:szCs w:val="20"/>
          <w:color w:val="auto"/>
        </w:rPr>
      </w:pPr>
      <w:r>
        <w:rPr>
          <w:rFonts w:ascii="Verdana" w:cs="Verdana" w:eastAsia="Verdana" w:hAnsi="Verdana"/>
          <w:sz w:val="23"/>
          <w:szCs w:val="23"/>
          <w:color w:val="auto"/>
        </w:rPr>
        <w:t>A seguir, algumas flores divertidas que adoram o sol, que você pode incluir em seu jardim de verão. Os gerânios são pequenos salpicos de cores que são ideais para um jardim de verão. Eles funcionam bem para criar bordas ou simplesmente dar um destaque de cor em uma cama de verde e se dão muito bem em vasos por conta própria ou misturados com outras flores coloridas do verão.</w:t>
      </w:r>
    </w:p>
    <w:p>
      <w:pPr>
        <w:spacing w:after="0" w:line="305"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 hibisco é um belo local de cores que dará uma sensação tropical ao seu jardim de verão. Como uma adição bem-vinda a muitos jardins, eles podem crescer bastante altos; portanto, mantenha-os na parte de trás do jardim de verão para permitir que toda a variedade de cores de todas as plantas de verão capture os olhos dos visitantes. Malmequeres são outra adição popular à maioria dos jardins de verão. Com uma ampla variedade de cores para escolher, não é de admirar que essas flores continuem sendo um favorito popular para manchas de sol no jardim de verão.</w:t>
      </w: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17" w:right="1440" w:bottom="424"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Flores de sombra também abundam nos jardins de verão em todos os lugares. A maioria dos jardineiros considera os pontos com muita sombra dentro de seus gramados ou jardins um desafio particular. Talvez algumas dessas sugestões aliviem esse sentimento de desafio para você. Os impacientes são escolhas amplamente populares para espaços com sombra e oferecem uma ampla gama de cores brilhantes, perfeitas para criar bordas divertidas e brilhantes.</w:t>
      </w:r>
    </w:p>
    <w:p>
      <w:pPr>
        <w:spacing w:after="0" w:line="322"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 viola é outra grande flor colorida que é adequada para bordas ou arranjos de vasos, conforme a sua necessidade particular no jardim de verão. O estímulo é outra excelente opção para cores no seu jardim de verão e pode tolerar muito bem o sol parcial se você estiver procurando por uma planta agradável na fronteira. Se você prefere cores mais dramáticas em seu jardim de verão, pode interessar-se por incluir Lobelia ou ageratum, que têm belos tons de azul em seus planos de jardim de verão.</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Obviamente, esta é apenas uma pequena amostra das muitas flores brilhantes e bonitas do verão que podem causar um verdadeiro estrago no seu jardim de verão. Certifique-se de verificar as ofertas de cores de cada uma e instruções de cuidados específicos para garantir que sejam uma combinação genuína, não apenas para o seu gosto pessoal, mas também para a paisagem e o terreno do seu jardim e as outras plantas que serão incluídas no seu jardim de verão .</w:t>
      </w:r>
    </w:p>
    <w:p>
      <w:pPr>
        <w:spacing w:after="0" w:line="325"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 estágio de planejamento geralmente é o trabalho mais difícil que muitas pessoas colocam em seus jardins de verão, mas a recompensa por todo esse planejamento adequado é muitas vezes rica e bonita. Deixar de planejar adequadamente pode resultar em muito desperdício de tempo e esforço em seu nome e em um jardim de verão menos do que estelar.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17" w:right="1440" w:bottom="424"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6" w:lineRule="exact"/>
        <w:rPr>
          <w:sz w:val="20"/>
          <w:szCs w:val="20"/>
          <w:color w:val="auto"/>
        </w:rPr>
      </w:pPr>
    </w:p>
    <w:p>
      <w:pPr>
        <w:ind w:right="840"/>
        <w:spacing w:after="0" w:line="258" w:lineRule="auto"/>
        <w:rPr>
          <w:sz w:val="20"/>
          <w:szCs w:val="20"/>
          <w:color w:val="auto"/>
        </w:rPr>
      </w:pPr>
      <w:r>
        <w:rPr>
          <w:rFonts w:ascii="Verdana" w:cs="Verdana" w:eastAsia="Verdana" w:hAnsi="Verdana"/>
          <w:sz w:val="40"/>
          <w:szCs w:val="40"/>
          <w:b w:val="1"/>
          <w:bCs w:val="1"/>
          <w:color w:val="auto"/>
        </w:rPr>
        <w:t>Capítulo 2: Construindo um jardim de verão com crianças</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b w:val="1"/>
          <w:bCs w:val="1"/>
          <w:color w:val="auto"/>
        </w:rPr>
        <w:t>Amamos nossos filhos e queremos ensiná-los a valorizar as coisas que são importantes para nós.</w:t>
      </w:r>
    </w:p>
    <w:p>
      <w:pPr>
        <w:spacing w:after="0" w:line="318"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Essas coisas incluem moral, integridade, engenhosidade e apreciação pelas coisas da vida que consideramos bonitas e que valem a pena gastar nossa energia, tempo e esforço para criar. Uma daquelas coisas que muitos de nós adoramos compartilhar com nossos filhos é o amor pela jardinagem.</w:t>
      </w:r>
    </w:p>
    <w:p>
      <w:pPr>
        <w:spacing w:after="0" w:line="32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Quer você esteja criando um jardim espetacular digno de elogios, fama e fitas azuis em todos os lugares ou um jardim simples com flores bonitas e alguns legumes favoritos, existem muitas lições que seus filhos podem aprender trabalhando a terra ao seu lado.</w:t>
      </w:r>
    </w:p>
    <w:p>
      <w:pPr>
        <w:spacing w:after="0" w:line="318"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A primeira, e talvez a melhor, lição que a maioria das crianças aprende ao trabalhar no jardim é que a vida funciona em ciclos. Esta é uma lição importante para as crianças, pois é uma lição que será repetida frequentemente ao longo de suas vidas.</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Obviamente, essa é apenas uma das muitas lições que a jardinagem ensinará, mas a jardinagem é uma das maneiras mais gentis que já vi essa lição em particular ser aprendida e ajuda a facilitar as crianças naqueles momentos em que as lições sobre o ciclo da vida não são tão boas. gentil ou gentilmente apresentado.</w:t>
      </w:r>
    </w:p>
    <w:p>
      <w:pPr>
        <w:spacing w:after="0" w:line="320"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A próxima lição que a jardinagem ensina às crianças é que o esforço persistente costuma ser recompensado com resultados agradáveis. Se seus esforços de jardinagem produziram pimentos doces ou flores bonitas, geralmente há um resultado desejado que é alcançado através da jardinagem.</w:t>
      </w:r>
    </w:p>
    <w:p>
      <w:pPr>
        <w:spacing w:after="0" w:line="321"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Se você realmente deseja capturar a atenção de seus filhos quando se trata de jardinagem, escolha uma planta de crescimento rápido para sua primeira experiência em jardinagem. A capacidade de ver rapidamente os frutos de seu trabalho é frequentemente um dos maiores presentes que podemos dar a nossos filhos.</w:t>
      </w:r>
    </w:p>
    <w:p>
      <w:pPr>
        <w:spacing w:after="0" w:line="320" w:lineRule="exact"/>
        <w:rPr>
          <w:sz w:val="20"/>
          <w:szCs w:val="20"/>
          <w:color w:val="auto"/>
        </w:rPr>
      </w:pPr>
    </w:p>
    <w:p>
      <w:pPr>
        <w:ind w:right="420"/>
        <w:spacing w:after="0" w:line="256" w:lineRule="auto"/>
        <w:rPr>
          <w:sz w:val="20"/>
          <w:szCs w:val="20"/>
          <w:color w:val="auto"/>
        </w:rPr>
      </w:pPr>
      <w:r>
        <w:rPr>
          <w:rFonts w:ascii="Verdana" w:cs="Verdana" w:eastAsia="Verdana" w:hAnsi="Verdana"/>
          <w:sz w:val="24"/>
          <w:szCs w:val="24"/>
          <w:color w:val="auto"/>
        </w:rPr>
        <w:t>Se você deseja orientar seus filhos no caminho da criação de um jardim de verão sem a alarde ou a responsabilidade, você pode começar</w:t>
      </w: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17" w:right="1440" w:bottom="424"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7" w:lineRule="exact"/>
        <w:rPr>
          <w:sz w:val="20"/>
          <w:szCs w:val="20"/>
          <w:color w:val="auto"/>
        </w:rPr>
      </w:pPr>
    </w:p>
    <w:p>
      <w:pPr>
        <w:jc w:val="both"/>
        <w:ind w:right="160"/>
        <w:spacing w:after="0" w:line="274" w:lineRule="auto"/>
        <w:rPr>
          <w:sz w:val="20"/>
          <w:szCs w:val="20"/>
          <w:color w:val="auto"/>
        </w:rPr>
      </w:pPr>
      <w:r>
        <w:rPr>
          <w:rFonts w:ascii="Verdana" w:cs="Verdana" w:eastAsia="Verdana" w:hAnsi="Verdana"/>
          <w:sz w:val="23"/>
          <w:szCs w:val="23"/>
          <w:color w:val="auto"/>
        </w:rPr>
        <w:t>simplesmente - talvez com uma planta em vaso ou uma planta de tomate pendurada ou algo semelhante que produza resultados visíveis e saborosos com muito menos esforço, tempo ou atenção sendo necessário para obter resultados rápidos e entusiasmados.</w:t>
      </w:r>
    </w:p>
    <w:p>
      <w:pPr>
        <w:spacing w:after="0" w:line="303"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Certifique-se de apontar fatos interessantes sobre as diferentes plantas do seu jardim que podem ser interessantes para as crianças aprenderem. Lembre-se de suas primeiras experiências de jardinagem e compartilhe-as com seus filhos. Você pode se surpreender ao descobrir o quanto você tem em comum com seus filhos quando se trata de idéias e entusiasmo em relação aos jardins de verão.</w:t>
      </w:r>
    </w:p>
    <w:p>
      <w:pPr>
        <w:spacing w:after="0" w:line="321"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Ao planejar um jardim de verão com crianças, é necessário considerar todas as coisas que você consideraria ao planejar outros jardins de verão, mas relacioná-las a mãos de tamanho pequeno e mentes esponjas. As crianças absorvem cada grama de informação que fornecemos a um ritmo alarmante. Tenha cuidado para não ensiná-los a lógica incorreta quando se trata de jardinagem e cultivo de belas plantas de verão.</w:t>
      </w:r>
    </w:p>
    <w:p>
      <w:pPr>
        <w:spacing w:after="0" w:line="322"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Mais importante, você deve fazer um esforço conjunto para garantir que esteja ensinando aos seus filhos os aspectos positivos da jardinagem, para que essa se torne uma atividade que eles buscam prazer e prazer, em vez de se aproximar com medo.</w:t>
      </w:r>
    </w:p>
    <w:p>
      <w:pPr>
        <w:spacing w:after="0" w:line="318"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Você também deve se esforçar ao máximo para garantir que seus filhos também cultivem as coisas que eles vão gostar no seu jardim de verão. Morangos e melancia são os favoritos populares das mãos mais jovens, porque as bocas pequenas gostam de comer essas deliciosas frutas que podem ser cultivadas na maioria dos jardins. Eles também gostam de cultivar flores que eles podem cuidar e observar durante todo o verão, se as flores são o seu jardim de verão que chama mais que comida.</w:t>
      </w:r>
    </w:p>
    <w:p>
      <w:pPr>
        <w:spacing w:after="0" w:line="325"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Ao jardinar com crianças, há muitas lições que você pode ensinar a seus filhos ao longo do caminho. Ciência, matemática e meteorologia têm todos um papel na jardinagem, mas você também deve estar atento às lições valiosas que seus filhos podem ensinar sobre jardinagem e vida em geral quando você as leva para trabalhar com você em seu jardim de verão.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17" w:right="1440" w:bottom="424"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6" w:lineRule="exact"/>
        <w:rPr>
          <w:sz w:val="20"/>
          <w:szCs w:val="20"/>
          <w:color w:val="auto"/>
        </w:rPr>
      </w:pPr>
    </w:p>
    <w:p>
      <w:pPr>
        <w:ind w:right="100"/>
        <w:spacing w:after="0" w:line="258" w:lineRule="auto"/>
        <w:rPr>
          <w:sz w:val="20"/>
          <w:szCs w:val="20"/>
          <w:color w:val="auto"/>
        </w:rPr>
      </w:pPr>
      <w:r>
        <w:rPr>
          <w:rFonts w:ascii="Verdana" w:cs="Verdana" w:eastAsia="Verdana" w:hAnsi="Verdana"/>
          <w:sz w:val="40"/>
          <w:szCs w:val="40"/>
          <w:b w:val="1"/>
          <w:bCs w:val="1"/>
          <w:color w:val="auto"/>
        </w:rPr>
        <w:t>Capítulo 3: Criando um jardim de verão com orçamento limitado</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480"/>
        <w:spacing w:after="0" w:line="258" w:lineRule="auto"/>
        <w:rPr>
          <w:sz w:val="20"/>
          <w:szCs w:val="20"/>
          <w:color w:val="auto"/>
        </w:rPr>
      </w:pPr>
      <w:r>
        <w:rPr>
          <w:rFonts w:ascii="Verdana" w:cs="Verdana" w:eastAsia="Verdana" w:hAnsi="Verdana"/>
          <w:sz w:val="24"/>
          <w:szCs w:val="24"/>
          <w:b w:val="1"/>
          <w:bCs w:val="1"/>
          <w:color w:val="auto"/>
        </w:rPr>
        <w:t>A jardinagem de verão pode se transformar rapidamente em um empreendimento caro, se você não entrar na perspectiva com certas restrições orçamentárias muito específicas em mente.</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Se você planeja de acordo com seu orçamento e compra de acordo com seus planos e necessidades específicos, provavelmente descobrirá que seu jardim de verão é mais econômico do que a grande maioria dos outros jardins de verão do quarteirão. Espero que o conselho a seguir o ajude a reduzir as despesas do jardim de verão e a encontrar maneiras econômicas de construir o jardim de verão dos seus sonhos.</w:t>
      </w:r>
    </w:p>
    <w:p>
      <w:pPr>
        <w:spacing w:after="0" w:line="322"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Não compre o que você não precisa. Não importa quão bom seja o negócio, se você não precisar de sementes, ferramentas e vários outros itens, não há motivo real para comprá-los. É um desperdício de dinheiro que poderia ser melhor gasto em outro lugar para gastar dinheiro que não precisa ser gasto.</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Não pague pelo frete, se puder ser evitado. Você pode encontrar alguns itens mais baratos on-line, mas esteja ciente dos custos envolvidos no envio. Se custar mais quando tudo estiver dito e feito do que custaria comprar os mesmos itens localmente, você não salvou nada.</w:t>
      </w:r>
    </w:p>
    <w:p>
      <w:pPr>
        <w:spacing w:after="0" w:line="320" w:lineRule="exact"/>
        <w:rPr>
          <w:sz w:val="20"/>
          <w:szCs w:val="20"/>
          <w:color w:val="auto"/>
        </w:rPr>
      </w:pPr>
    </w:p>
    <w:p>
      <w:pPr>
        <w:jc w:val="both"/>
        <w:ind w:right="40"/>
        <w:spacing w:after="0" w:line="257" w:lineRule="auto"/>
        <w:rPr>
          <w:sz w:val="20"/>
          <w:szCs w:val="20"/>
          <w:color w:val="auto"/>
        </w:rPr>
      </w:pPr>
      <w:r>
        <w:rPr>
          <w:rFonts w:ascii="Verdana" w:cs="Verdana" w:eastAsia="Verdana" w:hAnsi="Verdana"/>
          <w:sz w:val="24"/>
          <w:szCs w:val="24"/>
          <w:color w:val="auto"/>
        </w:rPr>
        <w:t>Olhe para o quadro geral, em vez de ver apenas o preço mais baixo. Também é uma boa idéia apoiar pequenas empresas locais sempre que possível, pois elas terão maior probabilidade de negociar, negociar e oferecer brindes.</w:t>
      </w:r>
    </w:p>
    <w:p>
      <w:pPr>
        <w:spacing w:after="0" w:line="321"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Verifique localmente se há materiais de compostagem gratuitos. Muitas comunidades as oferecem gratuitamente aos residentes. Quando comparada à despesa de compra desses materiais, a economia pode ser significativa ao longo de um verão.</w:t>
      </w:r>
    </w:p>
    <w:p>
      <w:pPr>
        <w:spacing w:after="0" w:line="320"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Faça um intercâmbio entre amigos de jardinagem. Essa é uma ótima maneira de incorporar novas plantas em seu jardim de verão sem comprar cada planta que você deseja incluir. Esta é uma ótima maneira de fazer novos amigos de jardinagem, compartilhar uma paixão e economizar dinheiro. É uma situação vantajosa para todos os jardineiros que estão constantemente em guerra contra os altos custos que podem estar envolvidos na jardinagem.</w:t>
      </w: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17" w:right="1440" w:bottom="424"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Selecione plantas nativas da sua área para o seu jardim de verão. Este é um grande poupador de dinheiro que geralmente é esquecido. Os custos de plantas não nativas podem ser excessivos nas melhores circunstâncias e os cuidados adicionais incorrem em custos adicionais. Mantenha os custos baixos selecionando plantas que prosperam facilmente em seu clima e aquelas cultivadas localmente.</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Esta não é uma proposição de tudo ou nada, é claro. Se você absolutamente ama duas plantas não-nativas, incorpore-as de todo modo ao seu jardim. No entanto, se você estiver planejando um jardim do zero, escolha o maior número possível de plantas nativas para o enchimento.</w:t>
      </w:r>
    </w:p>
    <w:p>
      <w:pPr>
        <w:spacing w:after="0" w:line="321"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Verifique os anúncios classificados locais e o programa de ciclo livre para ferramentas de jardim usadas que estão em boas condições. Existem muitas razões pelas quais as pessoas vendem ou doam ferramentas de jardim e uma pechincha é uma pechincha para essas ferramentas que serão usadas para brincar na terra.</w:t>
      </w:r>
    </w:p>
    <w:p>
      <w:pPr>
        <w:spacing w:after="0" w:line="320"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Você não precisa ser incrivelmente exigente com as ferramentas que compra e economizar dinheiro é quase sempre uma coisa boa. É ainda melhor, é claro, quando você os obtém sem nenhum custo. Você também pode encontrar algumas plantas gratuitas disponíveis por essas fontes.</w:t>
      </w:r>
    </w:p>
    <w:p>
      <w:pPr>
        <w:spacing w:after="0" w:line="318"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Mulching economiza tempo e dinheiro. Realmente! Ele economiza água para a cobertura morta, porque ela retém a umidade. Isso reduz o custo da água e elimina muitas das ervas daninhas que surgem, o que economiza tempo. Todos sabemos que tempo é dinheiro e a maioria de nós despreza a remoção de ervas daninhas, a menos que tenhamos emoções realmente agressivas para resolver isso.</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Usando todas as etapas acima, você deve economizar muito dinheiro no planejamento e crescimento do seu jardim de verão. Combine-as com dicas próprias que você descobrirá ao longo do caminho e no próximo verão seu jardim deverá custar ainda menos.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17" w:right="1440" w:bottom="424"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6" w:lineRule="exact"/>
        <w:rPr>
          <w:sz w:val="20"/>
          <w:szCs w:val="20"/>
          <w:color w:val="auto"/>
        </w:rPr>
      </w:pPr>
    </w:p>
    <w:p>
      <w:pPr>
        <w:ind w:right="1280"/>
        <w:spacing w:after="0" w:line="258" w:lineRule="auto"/>
        <w:rPr>
          <w:sz w:val="20"/>
          <w:szCs w:val="20"/>
          <w:color w:val="auto"/>
        </w:rPr>
      </w:pPr>
      <w:r>
        <w:rPr>
          <w:rFonts w:ascii="Verdana" w:cs="Verdana" w:eastAsia="Verdana" w:hAnsi="Verdana"/>
          <w:sz w:val="40"/>
          <w:szCs w:val="40"/>
          <w:b w:val="1"/>
          <w:bCs w:val="1"/>
          <w:color w:val="auto"/>
        </w:rPr>
        <w:t>Capítulo 4: Fornecendo Seu Jardim de Verão</w:t>
      </w:r>
    </w:p>
    <w:p>
      <w:pPr>
        <w:spacing w:after="0" w:line="4"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jc w:val="both"/>
        <w:ind w:right="160"/>
        <w:spacing w:after="0" w:line="258" w:lineRule="auto"/>
        <w:rPr>
          <w:sz w:val="20"/>
          <w:szCs w:val="20"/>
          <w:color w:val="auto"/>
        </w:rPr>
      </w:pPr>
      <w:r>
        <w:rPr>
          <w:rFonts w:ascii="Verdana" w:cs="Verdana" w:eastAsia="Verdana" w:hAnsi="Verdana"/>
          <w:sz w:val="24"/>
          <w:szCs w:val="24"/>
          <w:b w:val="1"/>
          <w:bCs w:val="1"/>
          <w:color w:val="auto"/>
        </w:rPr>
        <w:t>Depois de tomar todas as decisões realmente difíceis sobre quais plantas, flores e vegetais incluir no seu jardim de verão, você agora tem a agradável tarefa de tomar mais uma decisão: que tipo de mobiliário deve ir no seu jardim de verão.</w:t>
      </w:r>
    </w:p>
    <w:p>
      <w:pPr>
        <w:spacing w:after="0" w:line="321" w:lineRule="exact"/>
        <w:rPr>
          <w:sz w:val="20"/>
          <w:szCs w:val="20"/>
          <w:color w:val="auto"/>
        </w:rPr>
      </w:pPr>
    </w:p>
    <w:p>
      <w:pPr>
        <w:ind w:right="240"/>
        <w:spacing w:after="0" w:line="278" w:lineRule="auto"/>
        <w:rPr>
          <w:sz w:val="20"/>
          <w:szCs w:val="20"/>
          <w:color w:val="auto"/>
        </w:rPr>
      </w:pPr>
      <w:r>
        <w:rPr>
          <w:rFonts w:ascii="Verdana" w:cs="Verdana" w:eastAsia="Verdana" w:hAnsi="Verdana"/>
          <w:sz w:val="23"/>
          <w:szCs w:val="23"/>
          <w:color w:val="auto"/>
        </w:rPr>
        <w:t>Esta não é uma decisão pequena e não deve ser tomada de ânimo leve, pois acabará afetando sua apreciação do jardim que você trabalhou tanto para criar.</w:t>
      </w:r>
    </w:p>
    <w:p>
      <w:pPr>
        <w:spacing w:after="0" w:line="298"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Embora existam muitas pessoas que se contentam em correr para a loja local de jardinagem e escolher o que estiver à venda no momento, isso parece dificilmente valer a pena para alguém que investisse todo o tempo, esforço e planejamento cuidadoso para criar um belo jardim de verão em que desejam sentar e apreciar os efeitos de seu esforço.</w:t>
      </w:r>
    </w:p>
    <w:p>
      <w:pPr>
        <w:spacing w:after="0" w:line="321"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De fato, os móveis que são finalmente selecionados para o jardim de verão devem ser móveis que devem durar vários anos. Por esse motivo, você precisa investir um pouco mais de tempo e esforço na seleção dos melhores móveis possíveis para o seu jardim de verão.</w:t>
      </w:r>
    </w:p>
    <w:p>
      <w:pPr>
        <w:spacing w:after="0" w:line="318"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Os móveis que você escolher para o seu jardim de verão serão uma escolha pessoal. Se possível, tente escolher móveis suficientes para acomodar os hóspedes que você sente que costumam desfrutar de refeições no seu jardim. Se você planeja hospedar uma ampla variedade de churrascos e festas no jardim, precisará de muitos móveis de jardim para acomodar essas necessidades.</w:t>
      </w:r>
    </w:p>
    <w:p>
      <w:pPr>
        <w:spacing w:after="0" w:line="321"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Se você só quer ter família imediata, os arranjos típicos para uma família devem ser suficientes. Certifique-se de que há opções de assentos disponíveis para hóspedes ocasionais, mesmo que não haja opções para refeições prontamente disponíveis.</w:t>
      </w:r>
    </w:p>
    <w:p>
      <w:pPr>
        <w:spacing w:after="0" w:line="321" w:lineRule="exact"/>
        <w:rPr>
          <w:sz w:val="20"/>
          <w:szCs w:val="20"/>
          <w:color w:val="auto"/>
        </w:rPr>
      </w:pPr>
    </w:p>
    <w:p>
      <w:pPr>
        <w:ind w:right="80"/>
        <w:spacing w:after="0" w:line="272" w:lineRule="auto"/>
        <w:rPr>
          <w:sz w:val="20"/>
          <w:szCs w:val="20"/>
          <w:color w:val="auto"/>
        </w:rPr>
      </w:pPr>
      <w:r>
        <w:rPr>
          <w:rFonts w:ascii="Verdana" w:cs="Verdana" w:eastAsia="Verdana" w:hAnsi="Verdana"/>
          <w:sz w:val="23"/>
          <w:szCs w:val="23"/>
          <w:color w:val="auto"/>
        </w:rPr>
        <w:t>Depois de decidir quantos estarão desfrutando de sua área de jardim e precisando de arranjos de assentos, você pode discutir e decidir que tipo de arranjo de assentos é mais necessário. O homem da casa pode esperar uma rede e, enquanto as meninas adolescentes e a dama da casa podem esperar espreguiçadeiras nas quais podem desfrutar de todo o calor do sol.</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17" w:right="1440" w:bottom="424"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raios em preguiçosos dias de verão em seu jardim de verão. Outra expectativa comum de mobília adequada em um jardim de verão é um balanço ou um planador de algum tipo em que os casais podem sentar e inspecionar o esplendor de suas criações.</w:t>
      </w:r>
    </w:p>
    <w:p>
      <w:pPr>
        <w:spacing w:after="0" w:line="320"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Você também deve incluir seu reflexo normal para design ao selecionar seu mobiliário de jardim de verão. Você deseja que os móveis selecionados para o seu jardim sejam móveis que você achar agradável e bonito, além de confortável. Ninguém quer sentar em móveis desconfortáveis ​​por um período de tempo e a maioria das pessoas não se sente confortável em móveis que consideram feios.</w:t>
      </w:r>
    </w:p>
    <w:p>
      <w:pPr>
        <w:spacing w:after="0" w:line="322" w:lineRule="exact"/>
        <w:rPr>
          <w:sz w:val="20"/>
          <w:szCs w:val="20"/>
          <w:color w:val="auto"/>
        </w:rPr>
      </w:pPr>
    </w:p>
    <w:p>
      <w:pPr>
        <w:ind w:right="320"/>
        <w:spacing w:after="0" w:line="257" w:lineRule="auto"/>
        <w:rPr>
          <w:sz w:val="20"/>
          <w:szCs w:val="20"/>
          <w:color w:val="auto"/>
        </w:rPr>
      </w:pPr>
      <w:r>
        <w:rPr>
          <w:rFonts w:ascii="Verdana" w:cs="Verdana" w:eastAsia="Verdana" w:hAnsi="Verdana"/>
          <w:sz w:val="24"/>
          <w:szCs w:val="24"/>
          <w:color w:val="auto"/>
        </w:rPr>
        <w:t>Outra coisa que você deve considerar ao escolher móveis para a sua área de jardim de verão é o quão bem ele é feito para suportar os abusos que a Mãe Natureza costuma proporcionar.</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Você desejará selecionar móveis que possam suportar naturalmente o calor do horário de verão, mas também que possam lidar com o frio do inverno e os estragos da água e dos insetos que costumam adorar fazer um banquete de móveis de jardim. Compre com tudo isso em mente e você deve ter móveis para o seu jardim de verão que certamente encantarão e agradarão a todos que entrarem na sua área de jardim. Mais importante, você deve ter móveis que você goste.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17" w:right="1440" w:bottom="424"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6" w:lineRule="exact"/>
        <w:rPr>
          <w:sz w:val="20"/>
          <w:szCs w:val="20"/>
          <w:color w:val="auto"/>
        </w:rPr>
      </w:pPr>
    </w:p>
    <w:p>
      <w:pPr>
        <w:ind w:right="620"/>
        <w:spacing w:after="0" w:line="258" w:lineRule="auto"/>
        <w:rPr>
          <w:sz w:val="20"/>
          <w:szCs w:val="20"/>
          <w:color w:val="auto"/>
        </w:rPr>
      </w:pPr>
      <w:r>
        <w:rPr>
          <w:rFonts w:ascii="Verdana" w:cs="Verdana" w:eastAsia="Verdana" w:hAnsi="Verdana"/>
          <w:sz w:val="40"/>
          <w:szCs w:val="40"/>
          <w:b w:val="1"/>
          <w:bCs w:val="1"/>
          <w:color w:val="auto"/>
        </w:rPr>
        <w:t>Capítulo 5: Uma experiência orgânica no jardim de verão</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b w:val="1"/>
          <w:bCs w:val="1"/>
          <w:color w:val="auto"/>
        </w:rPr>
        <w:t>Se você tiver tempo e vontade de criar um jardim de verão orgânico, existem algumas maneiras melhores de se fazer quando se trata do potencial impacto no planeta.</w:t>
      </w:r>
    </w:p>
    <w:p>
      <w:pPr>
        <w:spacing w:after="0" w:line="319" w:lineRule="exact"/>
        <w:rPr>
          <w:sz w:val="20"/>
          <w:szCs w:val="20"/>
          <w:color w:val="auto"/>
        </w:rPr>
      </w:pPr>
    </w:p>
    <w:p>
      <w:pPr>
        <w:ind w:right="480"/>
        <w:spacing w:after="0" w:line="258" w:lineRule="auto"/>
        <w:rPr>
          <w:sz w:val="20"/>
          <w:szCs w:val="20"/>
          <w:color w:val="auto"/>
        </w:rPr>
      </w:pPr>
      <w:r>
        <w:rPr>
          <w:rFonts w:ascii="Verdana" w:cs="Verdana" w:eastAsia="Verdana" w:hAnsi="Verdana"/>
          <w:sz w:val="24"/>
          <w:szCs w:val="24"/>
          <w:color w:val="auto"/>
        </w:rPr>
        <w:t>Um jardim de verão é uma coisa de beleza para ser apreciada por todos os convidados em seu jardim. Dito isto, existem certas pragas que todos nós gostaríamos de manter fora de nossos jardins também. O problema é que os pesticidas do passado têm efeitos colaterais indeterminados que podem causar danos duradouros.</w:t>
      </w:r>
    </w:p>
    <w:p>
      <w:pPr>
        <w:spacing w:after="0" w:line="322"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Se pudermos evitar introduzir esses produtos químicos em nossos próprios jardins, estamos protegendo nossos filhos de perigos que ainda nem conhecemos e protegendo os outros animais que podem inocentemente entrar em contato com nossos jardins, como pássaros e borboletas, por serem prejudicados pelo produtos químicos presentes nos pesticidas mais comuns.</w:t>
      </w:r>
    </w:p>
    <w:p>
      <w:pPr>
        <w:spacing w:after="0" w:line="321"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 que isso significa para os jardineiros quando se trata de esforços direcionados a impedir possíveis pragas? Honestamente, isso significa que teremos de ser um pouco criativos nesses esforços voltados para soluções naturais e não para produtos químicos.</w:t>
      </w:r>
    </w:p>
    <w:p>
      <w:pPr>
        <w:spacing w:after="0" w:line="320"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Uma maneira pela qual isso pode ser facilmente realizado é incentivando os animais que atacam as pragas a fazer do seu jardim o lar deles. Obviamente, isso poderia trazer seu próprio conjunto de problemas, mas, do ponto de vista da jardinagem, é frequentemente um raciocínio muito sólido.</w:t>
      </w:r>
    </w:p>
    <w:p>
      <w:pPr>
        <w:spacing w:after="0" w:line="320"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Use cobertura orgânica. Embora isso não seja necessariamente um meio de controle de pragas, é uma atitude sábia quando se trata de jardinagem orgânica. A cobertura morta não apenas fornece as propriedades úteis da cobertura morta durante toda a estação de crescimento, mas, uma vez que a estação de cultivo termina, pode ser revertida e usada para aumentar o material orgânico no solo. Isso, por sua vez, fornece nutrientes que são importantes para manter o solo apto para sustentar a vida das plantas em futuras épocas de cultivo.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17" w:right="1440" w:bottom="424"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7" w:lineRule="exact"/>
        <w:rPr>
          <w:sz w:val="20"/>
          <w:szCs w:val="20"/>
          <w:color w:val="auto"/>
        </w:rPr>
      </w:pPr>
    </w:p>
    <w:p>
      <w:pPr>
        <w:ind w:right="420"/>
        <w:spacing w:after="0" w:line="272" w:lineRule="auto"/>
        <w:rPr>
          <w:sz w:val="20"/>
          <w:szCs w:val="20"/>
          <w:color w:val="auto"/>
        </w:rPr>
      </w:pPr>
      <w:r>
        <w:rPr>
          <w:rFonts w:ascii="Verdana" w:cs="Verdana" w:eastAsia="Verdana" w:hAnsi="Verdana"/>
          <w:sz w:val="23"/>
          <w:szCs w:val="23"/>
          <w:color w:val="auto"/>
        </w:rPr>
        <w:t>Atraia pássaros para o seu jardim. Isso tem um benefício duplo para o jardineiro orgânico. Antes de tudo, os pássaros costumam ser predadores naturais de muitos insetos que se incomodam no jardim comum de verão. Segundo, os pássaros deixam para trás seus próprios pequenos adubos fertilizantes na paisagem do seu jardim. Você não gostaria que todas as soluções fossem tão simples?</w:t>
      </w:r>
    </w:p>
    <w:p>
      <w:pPr>
        <w:spacing w:after="0" w:line="305"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Mantenha o seu jardim saudável, bem fertilizado, regado regularmente e adequadamente e sem ervas daninhas. Um bom ataque é a melhor defesa. Um bom sistema imunológico e a lavagem constante das mãos são a melhor defesa que o corpo humano tem contra a captura de resfriados e vírus.</w:t>
      </w:r>
    </w:p>
    <w:p>
      <w:pPr>
        <w:spacing w:after="0" w:line="321"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O mesmo vale para os jardins e sua capacidade de combater pragas. Mantenha seu jardim forte e saudável e ele repelirá muitas das pragas que podem prejudicar outros jardins por conta própria. Certamente não custa nada manter essa filosofia em mente e você pode se surpreender com o quão bem ela funciona.</w:t>
      </w:r>
    </w:p>
    <w:p>
      <w:pPr>
        <w:spacing w:after="0" w:line="318"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A jardinagem orgânica é mais do que um plano para o seu jardim, é um retorno aos costumes antigos no mundo da jardinagem. Por séculos antes da criação de pesticidas, o homem conseguiu viver da abundância de seus jardins. Faz sentido que, voltando a esses ideais, também possamos desfrutar de boa comida e uma colheita abundante no mundo moderno.</w:t>
      </w:r>
    </w:p>
    <w:p>
      <w:pPr>
        <w:spacing w:after="0" w:line="321"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Faça hoje a escolha de fazer do seu jardim de verão um jardim orgânico e colher os benefícios em uma melhor saúde e maior prazer no processo de jardinagem.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17" w:right="1440" w:bottom="424"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6" w:lineRule="exact"/>
        <w:rPr>
          <w:sz w:val="20"/>
          <w:szCs w:val="20"/>
          <w:color w:val="auto"/>
        </w:rPr>
      </w:pPr>
    </w:p>
    <w:p>
      <w:pPr>
        <w:ind w:right="1200"/>
        <w:spacing w:after="0" w:line="258" w:lineRule="auto"/>
        <w:rPr>
          <w:sz w:val="20"/>
          <w:szCs w:val="20"/>
          <w:color w:val="auto"/>
        </w:rPr>
      </w:pPr>
      <w:r>
        <w:rPr>
          <w:rFonts w:ascii="Verdana" w:cs="Verdana" w:eastAsia="Verdana" w:hAnsi="Verdana"/>
          <w:sz w:val="40"/>
          <w:szCs w:val="40"/>
          <w:b w:val="1"/>
          <w:bCs w:val="1"/>
          <w:color w:val="auto"/>
        </w:rPr>
        <w:t>Capítulo 6: Decorando seu jardim de verão</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0"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b w:val="1"/>
          <w:bCs w:val="1"/>
          <w:color w:val="auto"/>
        </w:rPr>
        <w:t>A maioria das pessoas gasta muito tempo planejando a paisagem, as flores e a vegetação de seus jardins de verão, mas pouquíssimo tempo planejando os itens decorativos que tornarão esse pequeno local do céu na terra ainda mais agradável para homens, mulheres, crianças e animais de estimação .</w:t>
      </w:r>
    </w:p>
    <w:p>
      <w:pPr>
        <w:spacing w:after="0" w:line="322" w:lineRule="exact"/>
        <w:rPr>
          <w:sz w:val="20"/>
          <w:szCs w:val="20"/>
          <w:color w:val="auto"/>
        </w:rPr>
      </w:pPr>
    </w:p>
    <w:p>
      <w:pPr>
        <w:ind w:right="580"/>
        <w:spacing w:after="0" w:line="258" w:lineRule="auto"/>
        <w:rPr>
          <w:sz w:val="20"/>
          <w:szCs w:val="20"/>
          <w:color w:val="auto"/>
        </w:rPr>
      </w:pPr>
      <w:r>
        <w:rPr>
          <w:rFonts w:ascii="Verdana" w:cs="Verdana" w:eastAsia="Verdana" w:hAnsi="Verdana"/>
          <w:sz w:val="24"/>
          <w:szCs w:val="24"/>
          <w:color w:val="auto"/>
        </w:rPr>
        <w:t>Há muitas coisas que podem aumentar seu conforto ao desfrutar do seu jardim de verão, mas aqui está uma lista de coisas que você pode querer considerar seriamente, incluindo o seu oásis pessoal do mundo.</w:t>
      </w:r>
    </w:p>
    <w:p>
      <w:pPr>
        <w:spacing w:after="0" w:line="319"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Uma rede. Realmente não se pode dizer o suficiente sobre o valor que uma rede bem posicionada em seu jardim de verão adicionará ao prazer de seu tempo gasto ao ar livre. Isto é particularmente verdade, por alguma razão desconhecida, para os homens.</w:t>
      </w:r>
    </w:p>
    <w:p>
      <w:pPr>
        <w:spacing w:after="0" w:line="320" w:lineRule="exact"/>
        <w:rPr>
          <w:sz w:val="20"/>
          <w:szCs w:val="20"/>
          <w:color w:val="auto"/>
        </w:rPr>
      </w:pPr>
    </w:p>
    <w:p>
      <w:pPr>
        <w:spacing w:after="0" w:line="257" w:lineRule="auto"/>
        <w:rPr>
          <w:sz w:val="20"/>
          <w:szCs w:val="20"/>
          <w:color w:val="auto"/>
        </w:rPr>
      </w:pPr>
      <w:r>
        <w:rPr>
          <w:rFonts w:ascii="Verdana" w:cs="Verdana" w:eastAsia="Verdana" w:hAnsi="Verdana"/>
          <w:sz w:val="24"/>
          <w:szCs w:val="24"/>
          <w:color w:val="auto"/>
        </w:rPr>
        <w:t>Há algo sobre pendurar uma rede que diz que este lugar é o lar de um homem e isso não deve ser esquecido ao criar o local ao ar livre, que você deseja compartilhar juntos.</w:t>
      </w:r>
    </w:p>
    <w:p>
      <w:pPr>
        <w:spacing w:after="0" w:line="321"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Espanta espíritos. Há algo reconfortante em ouvir o vento fazendo música em seu jardim. Se você está tirando uma soneca na sua rede, pegando alguns raios em uma espreguiçadeira ou simplesmente sentado do lado de fora lendo um livro e tomando um chá, o som do vento tecendo uma melodia através dos sinos é um som muito agradável.</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Assentos. Enquanto a maioria dos homens argumenta que uma rede é tudo o que eles precisam, a maioria das mulheres não consegue encontrar conforto ao ar livre apenas pela rede. As redes também são lugares lamentavelmente inadequados quando há multidões maiores que duas envolvidas na maioria dos casos.</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Por esse motivo, é bom ter muitos lugares sentados em sua área de jardim para que amigos e familiares gostem de ver os resultados de seu esforço junto com você. Selecione assentos adequados aos seus gostos e que sejam confortáveis ​​para os melhores resultados possíveis.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17" w:right="1440" w:bottom="424"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7"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Vasos de flores. Enquanto seu jardim de verão pode estar cheio de flores, plantas, arbustos, árvores, frutas e legumes, raramente ocorre a ocasião em que há muita cor em um jardim de verão. Encha grandes vasos de flores com impatiens ou plantas semelhantes e coloque-as estrategicamente em torno da área de estar para um efeito bonito que traga a beleza do seu jardim de verão para o seu pátio ou deck. O mesmo pode ser feito em uma escala maior, com alguns canteiros bem posicionados ou algumas trepadeiras.</w:t>
      </w:r>
    </w:p>
    <w:p>
      <w:pPr>
        <w:spacing w:after="0" w:line="323"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Características da àgua. Não se pode dizer o suficiente sobre o drama e a elegância que uma característica da água pode trazer para o jardim comum de verão. Se você optar por incluir uma fonte, cachoeira ou lago com peixes dourados, é quase impossível medir o valor e a diversão adicionais que ele oferece ao seu jardim.</w:t>
      </w:r>
    </w:p>
    <w:p>
      <w:pPr>
        <w:spacing w:after="0" w:line="322"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As características da água são um investimento bastante significativo em sua área de jardim, mas valem o dinheiro que você investirá quando se trata de retorno do investimento. Sua família e seus amigos apreciarão o efeito que isso traz ao seu jardim de verão.</w:t>
      </w:r>
    </w:p>
    <w:p>
      <w:pPr>
        <w:spacing w:after="0" w:line="320"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Muitos podem considerar a decoração de seus jardins de verão o suficiente. No entanto, alguns pequenos toques decorativos podem significar a diferença entre um jardim de verão que é agradável para passear e um jardim de verão que convida todos a sentar um pouco e aproveitar o esforço que você contribuiu para a criação dessa pequena fatia do seu mundo. .</w:t>
      </w:r>
    </w:p>
    <w:p>
      <w:pPr>
        <w:spacing w:after="0" w:line="321" w:lineRule="exact"/>
        <w:rPr>
          <w:sz w:val="20"/>
          <w:szCs w:val="20"/>
          <w:color w:val="auto"/>
        </w:rPr>
      </w:pPr>
    </w:p>
    <w:p>
      <w:pPr>
        <w:ind w:right="120"/>
        <w:spacing w:after="0" w:line="256" w:lineRule="auto"/>
        <w:rPr>
          <w:sz w:val="20"/>
          <w:szCs w:val="20"/>
          <w:color w:val="auto"/>
        </w:rPr>
      </w:pPr>
      <w:r>
        <w:rPr>
          <w:rFonts w:ascii="Verdana" w:cs="Verdana" w:eastAsia="Verdana" w:hAnsi="Verdana"/>
          <w:sz w:val="24"/>
          <w:szCs w:val="24"/>
          <w:color w:val="auto"/>
        </w:rPr>
        <w:t>Planeje seu jardim de verão com cuidado e você também terá essa reação toda vez que passar por ele.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17" w:right="1440" w:bottom="424"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6" w:lineRule="exact"/>
        <w:rPr>
          <w:sz w:val="20"/>
          <w:szCs w:val="20"/>
          <w:color w:val="auto"/>
        </w:rPr>
      </w:pPr>
    </w:p>
    <w:p>
      <w:pPr>
        <w:ind w:right="600"/>
        <w:spacing w:after="0" w:line="258" w:lineRule="auto"/>
        <w:rPr>
          <w:sz w:val="20"/>
          <w:szCs w:val="20"/>
          <w:color w:val="auto"/>
        </w:rPr>
      </w:pPr>
      <w:r>
        <w:rPr>
          <w:rFonts w:ascii="Verdana" w:cs="Verdana" w:eastAsia="Verdana" w:hAnsi="Verdana"/>
          <w:sz w:val="40"/>
          <w:szCs w:val="40"/>
          <w:b w:val="1"/>
          <w:bCs w:val="1"/>
          <w:color w:val="auto"/>
        </w:rPr>
        <w:t>Capítulo 7: Cultivo de vegetais no seu jardim de verão</w:t>
      </w:r>
    </w:p>
    <w:p>
      <w:pPr>
        <w:spacing w:after="0" w:line="4"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9"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b w:val="1"/>
          <w:bCs w:val="1"/>
          <w:color w:val="auto"/>
        </w:rPr>
        <w:t>Quando criança, lembro-me de muitas tardes ensolaradas de verão sentadas na varanda, descascando mais do que meu quinhão de ervilhas e feijões manteiga no coração escuro e profundo do velho sul.</w:t>
      </w:r>
    </w:p>
    <w:p>
      <w:pPr>
        <w:spacing w:after="0" w:line="31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Havia outros vegetais que cultivávamos em nossos jardins de verão que tinham que ser colhidos e armazenados durante o inverno, mas as ervilhas e os feijões-manteiga sempre pareciam levar mais tempo e atenção e são uma das coisas que sinto muita falta de deixar minha casa no sul para climas muito mais frios.</w:t>
      </w:r>
    </w:p>
    <w:p>
      <w:pPr>
        <w:spacing w:after="0" w:line="321"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Uma coisa, porém, nunca se afastou de mim: esse é o amor profundo e constante que sinto pelo cheiro do solo recém-arado e pelo sabor dos vegetais frescos do jardim.</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Aponto o fato de que os meus legumes de verão favoritos da infância parecem apenas florescer no sul para levar para casa o fato de que você realmente precisará pesquisar os vegetais que planta no jardim de verão, pois eles se relacionam à área específica em que você vive .</w:t>
      </w:r>
    </w:p>
    <w:p>
      <w:pPr>
        <w:spacing w:after="0" w:line="321"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Nem todas as plantas são criadas de forma igual em sua tolerância à temperatura ou chuva (ou falta delas), o que poderia afetar significativamente a adequação para sua horta particular de verão, dependendo, é claro, de onde você está localizado.</w:t>
      </w:r>
    </w:p>
    <w:p>
      <w:pPr>
        <w:spacing w:after="0" w:line="320"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É claro que algumas ótimas plantas para incluir na sua horta de verão devem ser ditadas pelos vegetais que você gosta de comer, bem como pelos vegetais e ervas que usam bastante ao cozinhar. Se você usa muito pimenta em sua cozinha, provavelmente é uma excelente opção para o seu jardim de verão.</w:t>
      </w:r>
    </w:p>
    <w:p>
      <w:pPr>
        <w:spacing w:after="0" w:line="322" w:lineRule="exact"/>
        <w:rPr>
          <w:sz w:val="20"/>
          <w:szCs w:val="20"/>
          <w:color w:val="auto"/>
        </w:rPr>
      </w:pPr>
    </w:p>
    <w:p>
      <w:pPr>
        <w:ind w:right="120"/>
        <w:spacing w:after="0" w:line="271" w:lineRule="auto"/>
        <w:rPr>
          <w:sz w:val="20"/>
          <w:szCs w:val="20"/>
          <w:color w:val="auto"/>
        </w:rPr>
      </w:pPr>
      <w:r>
        <w:rPr>
          <w:rFonts w:ascii="Verdana" w:cs="Verdana" w:eastAsia="Verdana" w:hAnsi="Verdana"/>
          <w:sz w:val="23"/>
          <w:szCs w:val="23"/>
          <w:color w:val="auto"/>
        </w:rPr>
        <w:t>Se você não gosta de pimentão, provavelmente não será uma boa escolha, pois provavelmente será desperdiçado. Meus filhos comerão pimentão da videira, para que sejam uma excelente escolha para o nosso jardim. Os tomates são outro favorito popular para os jardins de verão. Alguns até se tornaram criativos e criaram plantas de tomate suspensas nas quais os tomates crescem literalmente de cabeça para baixo. Se o espaço for limitado no seu jardim de verão, pode ser uma ótima maneira de</w:t>
      </w: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17" w:right="1440" w:bottom="424"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Jardinagem De Verão</w:t>
      </w:r>
    </w:p>
    <w:p>
      <w:pPr>
        <w:spacing w:after="0" w:line="200" w:lineRule="exact"/>
        <w:rPr>
          <w:sz w:val="20"/>
          <w:szCs w:val="20"/>
          <w:color w:val="auto"/>
        </w:rPr>
      </w:pPr>
    </w:p>
    <w:p>
      <w:pPr>
        <w:spacing w:after="0" w:line="257" w:lineRule="exact"/>
        <w:rPr>
          <w:sz w:val="20"/>
          <w:szCs w:val="20"/>
          <w:color w:val="auto"/>
        </w:rPr>
      </w:pPr>
    </w:p>
    <w:p>
      <w:pPr>
        <w:ind w:right="700"/>
        <w:spacing w:after="0" w:line="256" w:lineRule="auto"/>
        <w:rPr>
          <w:sz w:val="20"/>
          <w:szCs w:val="20"/>
          <w:color w:val="auto"/>
        </w:rPr>
      </w:pPr>
      <w:r>
        <w:rPr>
          <w:rFonts w:ascii="Verdana" w:cs="Verdana" w:eastAsia="Verdana" w:hAnsi="Verdana"/>
          <w:sz w:val="24"/>
          <w:szCs w:val="24"/>
          <w:color w:val="auto"/>
        </w:rPr>
        <w:t>coma seus tomates e cultive-os também - sem ocupar imóveis valiosos em sua horta.</w:t>
      </w:r>
    </w:p>
    <w:p>
      <w:pPr>
        <w:spacing w:after="0" w:line="321"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color w:val="auto"/>
        </w:rPr>
        <w:t>Para quem gosta de verduras, os jardins de verão proporcionam uma excelente atmosfera para o cultivo de verduras, como brócolis, alface e repolho. Couve, mostarda e nabo também são boas inclusões no jardim de verão. Também tenho fortes lembranças de ferver enormes cubas de verduras para serem congeladas no inverno, quando toda a força da colheita estava sobre nós.</w:t>
      </w:r>
    </w:p>
    <w:p>
      <w:pPr>
        <w:spacing w:after="0" w:line="324"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Sempre havia algo a ser feito com os legumes à medida que o inverno se aproximava e, durante aqueles meses de inverno, ficamos muito agradecidos pelo trabalho e esforço que fizemos para garantir que esses ótimos legumes nos sustentassem durante os meses em que não estavam tão disponíveis. .</w:t>
      </w:r>
    </w:p>
    <w:p>
      <w:pPr>
        <w:spacing w:after="0" w:line="318"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Ter um jardim de verão cheio de legumes é uma busca satisfatória de várias maneiras. Primeiro de tudo, você está produzindo algo que é útil para você e sua família. Segundo, você está oferecendo uma maneira de você e sua família desfrutarem dos vegetais que mais amam ao longo do ano.</w:t>
      </w:r>
    </w:p>
    <w:p>
      <w:pPr>
        <w:spacing w:after="0" w:line="320"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Finalmente, você é capaz de produzir vegetais que são adequados para consumo e diversão a um custo muito menor do que você pagaria por esses vegetais no supermercado local. Isso ajuda a economizar dinheiro para algumas das coisas mais importantes e divertidas que a maioria de nós gostaria de fazer com nossas famílias.</w:t>
      </w:r>
    </w:p>
    <w:p>
      <w:pPr>
        <w:spacing w:after="0" w:line="321" w:lineRule="exact"/>
        <w:rPr>
          <w:sz w:val="20"/>
          <w:szCs w:val="20"/>
          <w:color w:val="auto"/>
        </w:rPr>
      </w:pPr>
    </w:p>
    <w:p>
      <w:pPr>
        <w:spacing w:after="0" w:line="272" w:lineRule="auto"/>
        <w:rPr>
          <w:sz w:val="20"/>
          <w:szCs w:val="20"/>
          <w:color w:val="auto"/>
        </w:rPr>
      </w:pPr>
      <w:r>
        <w:rPr>
          <w:rFonts w:ascii="Verdana" w:cs="Verdana" w:eastAsia="Verdana" w:hAnsi="Verdana"/>
          <w:sz w:val="23"/>
          <w:szCs w:val="23"/>
          <w:color w:val="auto"/>
        </w:rPr>
        <w:t>Como em qualquer jardim de verão, você precisará planejar cuidadosamente a colocação de seus vegetais e fazer algumas pesquisas sobre os requisitos individuais de água e sombra. Ajuda a plantar aqueles que precisam de luz solar parcial à sombra das plantas que crescerão mais altas e fornecerão sombra para as plantas menores.</w:t>
      </w:r>
    </w:p>
    <w:p>
      <w:pPr>
        <w:spacing w:after="0" w:line="307"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Também ajuda a manter as plantas com sede mais próximas e mais afastadas daquelas que requerem menos água para sustentá-las. Você também deve ser realista em seu plantio e evitar plantar mais do que consome ou colhe confortavelmente, pois isso desperdiçará tempo e esforço de sua parte.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sectPr>
      <w:pgSz w:w="12240" w:h="15840" w:orient="portrait"/>
      <w:cols w:equalWidth="0" w:num="1">
        <w:col w:w="9360"/>
      </w:cols>
      <w:pgMar w:left="1440" w:top="717" w:right="1440" w:bottom="42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2020-06-05T17:59:51Z</dcterms:created>
  <dcterms:modified xsi:type="dcterms:W3CDTF">2020-06-05T17:59:51Z</dcterms:modified>
</cp:coreProperties>
</file>